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95B0" w14:textId="3333006F" w:rsidR="00EF519A" w:rsidRPr="00697FA6" w:rsidRDefault="0019761B" w:rsidP="00697FA6">
      <w:pPr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</w:pPr>
      <w:r w:rsidRPr="00697FA6"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強度行動障害と</w:t>
      </w:r>
      <w:r w:rsidR="00AE2844" w:rsidRPr="00697FA6"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は（</w:t>
      </w:r>
      <w:r w:rsidRPr="00697FA6"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家族の</w:t>
      </w:r>
      <w:r w:rsidR="00AE2844" w:rsidRPr="00697FA6"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立場か</w:t>
      </w:r>
      <w:r w:rsidR="00EF519A"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ら）</w:t>
      </w:r>
    </w:p>
    <w:p w14:paraId="65566A2C" w14:textId="77777777" w:rsidR="00697FA6" w:rsidRDefault="00697FA6" w:rsidP="00697FA6">
      <w:pPr>
        <w:spacing w:line="400" w:lineRule="exact"/>
        <w:rPr>
          <w:rFonts w:ascii="UD デジタル 教科書体 NP-B" w:eastAsia="UD デジタル 教科書体 NP-B" w:hAnsi="HG丸ｺﾞｼｯｸM-PRO"/>
          <w:sz w:val="24"/>
          <w:szCs w:val="24"/>
        </w:rPr>
        <w:sectPr w:rsidR="00697FA6" w:rsidSect="00EF519A">
          <w:pgSz w:w="16838" w:h="11906" w:orient="landscape"/>
          <w:pgMar w:top="1440" w:right="737" w:bottom="900" w:left="1418" w:header="851" w:footer="992" w:gutter="0"/>
          <w:cols w:num="2" w:space="828"/>
          <w:docGrid w:type="linesAndChars" w:linePitch="360" w:charSpace="-530"/>
        </w:sectPr>
      </w:pPr>
    </w:p>
    <w:p w14:paraId="2DF7578B" w14:textId="361C1E92" w:rsidR="00EF519A" w:rsidRPr="00EF519A" w:rsidRDefault="00EF519A" w:rsidP="00EF519A">
      <w:pPr>
        <w:wordWrap w:val="0"/>
        <w:spacing w:line="400" w:lineRule="exact"/>
        <w:jc w:val="right"/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EF519A">
        <w:rPr>
          <w:rFonts w:ascii="UD デジタル 教科書体 NP-B" w:eastAsia="UD デジタル 教科書体 NP-B" w:hAnsi="HG丸ｺﾞｼｯｸM-PRO" w:hint="eastAsia"/>
          <w:sz w:val="24"/>
          <w:szCs w:val="24"/>
        </w:rPr>
        <w:t>並木由美</w:t>
      </w:r>
      <w:r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　</w:t>
      </w:r>
    </w:p>
    <w:p w14:paraId="7C65FF43" w14:textId="46A473B2" w:rsidR="0019761B" w:rsidRPr="00697FA6" w:rsidRDefault="0019761B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  <w:bdr w:val="single" w:sz="4" w:space="0" w:color="auto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  <w:bdr w:val="single" w:sz="4" w:space="0" w:color="auto"/>
        </w:rPr>
        <w:t>娘のプロフィール</w:t>
      </w:r>
    </w:p>
    <w:p w14:paraId="75E78137" w14:textId="77777777" w:rsidR="007F6B35" w:rsidRPr="00697FA6" w:rsidRDefault="007F6B35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6FFE988F" w14:textId="5D8ECDF7" w:rsidR="0019761B" w:rsidRPr="00697FA6" w:rsidRDefault="0019761B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★重複障</w:t>
      </w:r>
      <w:r w:rsidR="00E7356A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害</w:t>
      </w:r>
    </w:p>
    <w:p w14:paraId="152FA375" w14:textId="4EF5B3C7" w:rsidR="0019761B" w:rsidRPr="00697FA6" w:rsidRDefault="0019761B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・重度の知的障</w:t>
      </w:r>
      <w:r w:rsidR="00E7356A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害</w:t>
      </w: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（療育手帳A1）</w:t>
      </w:r>
    </w:p>
    <w:p w14:paraId="5F9E7C92" w14:textId="77777777" w:rsidR="00FE6F0A" w:rsidRPr="00697FA6" w:rsidRDefault="00FE6F0A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・難治性てんかん（生後まもなく発症し、現在も治療中）</w:t>
      </w:r>
    </w:p>
    <w:p w14:paraId="5E1DC84D" w14:textId="07687CC3" w:rsidR="00FE6F0A" w:rsidRPr="00697FA6" w:rsidRDefault="00FE6F0A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・体幹機能障害（幼児期は歩行困難）</w:t>
      </w:r>
    </w:p>
    <w:p w14:paraId="716CBE6E" w14:textId="77777777" w:rsidR="006B2A40" w:rsidRPr="00697FA6" w:rsidRDefault="006B2A40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379A14F4" w14:textId="15832F7F" w:rsidR="00894329" w:rsidRPr="00697FA6" w:rsidRDefault="00894329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</w:t>
      </w:r>
      <w:r w:rsidR="0035644C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娘</w:t>
      </w:r>
      <w:r w:rsidR="005C5004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の特性</w:t>
      </w:r>
    </w:p>
    <w:p w14:paraId="6E6AF07B" w14:textId="2ADA0E22" w:rsidR="006B2A40" w:rsidRPr="00697FA6" w:rsidRDefault="006B2A40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・感覚遊</w:t>
      </w:r>
      <w:r w:rsidR="0035644C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びに執着</w:t>
      </w:r>
    </w:p>
    <w:p w14:paraId="2296972E" w14:textId="35A1D439" w:rsidR="006B2A40" w:rsidRPr="00697FA6" w:rsidRDefault="006B2A40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・異食</w:t>
      </w:r>
    </w:p>
    <w:p w14:paraId="1C575032" w14:textId="64C1C971" w:rsidR="006B2A40" w:rsidRPr="00697FA6" w:rsidRDefault="006B2A40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・思ったままの行動</w:t>
      </w:r>
    </w:p>
    <w:p w14:paraId="7959D7A1" w14:textId="3D39BF9C" w:rsidR="0035644C" w:rsidRPr="00697FA6" w:rsidRDefault="0035644C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・姿勢保持の難しさ</w:t>
      </w:r>
    </w:p>
    <w:p w14:paraId="6B788648" w14:textId="68D75DC9" w:rsidR="0035644C" w:rsidRPr="00697FA6" w:rsidRDefault="0035644C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・てんかん発作と薬の副作用</w:t>
      </w:r>
    </w:p>
    <w:p w14:paraId="166723E2" w14:textId="0262019C" w:rsidR="006B2A40" w:rsidRPr="00697FA6" w:rsidRDefault="006B2A40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2D22AC75" w14:textId="77777777" w:rsidR="00FE6F0A" w:rsidRPr="00697FA6" w:rsidRDefault="00FE6F0A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★成育歴</w:t>
      </w:r>
    </w:p>
    <w:p w14:paraId="263ED9D9" w14:textId="1CF71EF5" w:rsidR="00FE6F0A" w:rsidRPr="00697FA6" w:rsidRDefault="00FE6F0A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・幼児期…若葉</w:t>
      </w:r>
      <w:r w:rsidR="00F74041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園</w:t>
      </w:r>
    </w:p>
    <w:p w14:paraId="54382F66" w14:textId="77777777" w:rsidR="005C5004" w:rsidRPr="00697FA6" w:rsidRDefault="005C5004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・学齢期…国分寺特別支援学校（小中学部）</w:t>
      </w:r>
    </w:p>
    <w:p w14:paraId="0A7F4688" w14:textId="77777777" w:rsidR="005C5004" w:rsidRPr="00697FA6" w:rsidRDefault="005C5004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　　　　　のざわ特別支援学校（高等部）</w:t>
      </w:r>
    </w:p>
    <w:p w14:paraId="4FC18727" w14:textId="1CE8726D" w:rsidR="00F25CA5" w:rsidRDefault="00F25CA5" w:rsidP="00697FA6">
      <w:pPr>
        <w:spacing w:line="400" w:lineRule="exact"/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・卒業後…</w:t>
      </w:r>
      <w:r w:rsidR="006B2A40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生活介護の事業所</w:t>
      </w:r>
      <w:r w:rsidR="00F74041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（</w:t>
      </w:r>
      <w:r w:rsidR="006B2A40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現在は</w:t>
      </w: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イチゴノキ</w:t>
      </w:r>
      <w:r w:rsidR="00F74041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）に通所</w:t>
      </w:r>
    </w:p>
    <w:p w14:paraId="1C7A911F" w14:textId="6FCD9A82" w:rsidR="00697FA6" w:rsidRDefault="00697FA6" w:rsidP="00697FA6">
      <w:pPr>
        <w:spacing w:line="400" w:lineRule="exact"/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14:paraId="3DAD5467" w14:textId="77777777" w:rsidR="00EF519A" w:rsidRDefault="00EF519A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380066A2" w14:textId="77777777" w:rsidR="00EF519A" w:rsidRDefault="00EF519A" w:rsidP="00697FA6">
      <w:pPr>
        <w:spacing w:line="400" w:lineRule="exact"/>
        <w:rPr>
          <w:rFonts w:ascii="UD デジタル 教科書体 NP-B" w:eastAsia="UD デジタル 教科書体 NP-B" w:hAnsi="HG丸ｺﾞｼｯｸM-PRO"/>
          <w:sz w:val="24"/>
          <w:szCs w:val="24"/>
          <w:bdr w:val="single" w:sz="4" w:space="0" w:color="auto"/>
        </w:rPr>
      </w:pPr>
    </w:p>
    <w:p w14:paraId="0C853671" w14:textId="3D8BD1E7" w:rsidR="007F6B35" w:rsidRPr="00697FA6" w:rsidRDefault="007F6B35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  <w:bdr w:val="single" w:sz="4" w:space="0" w:color="auto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  <w:bdr w:val="single" w:sz="4" w:space="0" w:color="auto"/>
        </w:rPr>
        <w:t>娘と私の</w:t>
      </w:r>
      <w:r w:rsidR="0029221A" w:rsidRPr="00697FA6">
        <w:rPr>
          <w:rFonts w:ascii="UD デジタル 教科書体 NP-B" w:eastAsia="UD デジタル 教科書体 NP-B" w:hAnsi="HG丸ｺﾞｼｯｸM-PRO" w:hint="eastAsia"/>
          <w:sz w:val="24"/>
          <w:szCs w:val="24"/>
          <w:bdr w:val="single" w:sz="4" w:space="0" w:color="auto"/>
        </w:rPr>
        <w:t>くらし</w:t>
      </w:r>
    </w:p>
    <w:p w14:paraId="15F8EF0A" w14:textId="77777777" w:rsidR="006B2A40" w:rsidRPr="00697FA6" w:rsidRDefault="006B2A40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4E6AC267" w14:textId="1A8CF5FB" w:rsidR="005C5004" w:rsidRPr="00697FA6" w:rsidRDefault="005C5004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</w:t>
      </w:r>
      <w:r w:rsidR="009C205D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福祉</w:t>
      </w:r>
      <w:r w:rsidR="00F25CA5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サービス</w:t>
      </w:r>
      <w:r w:rsidR="009C205D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の</w:t>
      </w:r>
      <w:r w:rsidR="00F25CA5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利用</w:t>
      </w:r>
    </w:p>
    <w:p w14:paraId="687246A6" w14:textId="4EFBE879" w:rsidR="006B2A40" w:rsidRPr="00697FA6" w:rsidRDefault="00F25CA5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・生活介護</w:t>
      </w:r>
      <w:r w:rsidR="009F6526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…</w:t>
      </w:r>
      <w:r w:rsidR="006B2A40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月曜日～金曜日の通所</w:t>
      </w:r>
    </w:p>
    <w:p w14:paraId="6200C79B" w14:textId="31124BE4" w:rsidR="009F6526" w:rsidRPr="00697FA6" w:rsidRDefault="00F25CA5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・行動援護</w:t>
      </w:r>
      <w:r w:rsidR="009F6526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…余暇活動への参加</w:t>
      </w:r>
    </w:p>
    <w:p w14:paraId="23F66026" w14:textId="25F62CD1" w:rsidR="009F6526" w:rsidRPr="00697FA6" w:rsidRDefault="00F25CA5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・居宅介護</w:t>
      </w:r>
      <w:r w:rsidR="009F6526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…入浴支援、留守番</w:t>
      </w:r>
    </w:p>
    <w:p w14:paraId="74AEC968" w14:textId="7022103C" w:rsidR="009F6526" w:rsidRPr="00697FA6" w:rsidRDefault="00F25CA5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・通院介助</w:t>
      </w:r>
      <w:r w:rsidR="009F6526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…待ち時間、診察室内、受診後の移動</w:t>
      </w:r>
    </w:p>
    <w:p w14:paraId="2072C59A" w14:textId="65D5C47B" w:rsidR="009F6526" w:rsidRPr="00697FA6" w:rsidRDefault="00F25CA5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・短期入所</w:t>
      </w:r>
      <w:r w:rsidR="008551BF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…入所施設のほか、グループホームでも体験</w:t>
      </w:r>
    </w:p>
    <w:p w14:paraId="78FD78C3" w14:textId="147013CE" w:rsidR="00F25CA5" w:rsidRPr="00697FA6" w:rsidRDefault="00F25CA5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・日中一時</w:t>
      </w:r>
    </w:p>
    <w:p w14:paraId="6B6834F9" w14:textId="015E2EAB" w:rsidR="009F6526" w:rsidRPr="00697FA6" w:rsidRDefault="00697FA6" w:rsidP="00697FA6">
      <w:pPr>
        <w:spacing w:line="400" w:lineRule="exact"/>
        <w:ind w:firstLineChars="100" w:firstLine="237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>
        <w:rPr>
          <w:rFonts w:ascii="UD デジタル 教科書体 NP-B" w:eastAsia="UD デジタル 教科書体 NP-B" w:hAnsi="HG丸ｺﾞｼｯｸM-PRO" w:hint="eastAsia"/>
          <w:sz w:val="24"/>
          <w:szCs w:val="24"/>
        </w:rPr>
        <w:t>・</w:t>
      </w:r>
      <w:r w:rsidR="00F25CA5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相談支援</w:t>
      </w:r>
      <w:r>
        <w:rPr>
          <w:rFonts w:ascii="UD デジタル 教科書体 NP-B" w:eastAsia="UD デジタル 教科書体 NP-B" w:hAnsi="HG丸ｺﾞｼｯｸM-PRO" w:hint="eastAsia"/>
          <w:sz w:val="24"/>
          <w:szCs w:val="24"/>
        </w:rPr>
        <w:t>…</w:t>
      </w:r>
      <w:r w:rsidR="008551BF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サービス等利用計画の作成とモニタリング</w:t>
      </w:r>
    </w:p>
    <w:p w14:paraId="047FD007" w14:textId="77777777" w:rsidR="008551BF" w:rsidRPr="00697FA6" w:rsidRDefault="008551BF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3ECAD5EA" w14:textId="1F017D9C" w:rsidR="00E419DA" w:rsidRPr="00697FA6" w:rsidRDefault="00E419DA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★行動援護</w:t>
      </w:r>
      <w:r w:rsidR="00EF519A">
        <w:rPr>
          <w:rFonts w:ascii="UD デジタル 教科書体 NP-B" w:eastAsia="UD デジタル 教科書体 NP-B" w:hAnsi="HG丸ｺﾞｼｯｸM-PRO" w:hint="eastAsia"/>
          <w:sz w:val="24"/>
          <w:szCs w:val="24"/>
        </w:rPr>
        <w:t>の様子</w:t>
      </w:r>
    </w:p>
    <w:p w14:paraId="4F786A62" w14:textId="5ACE48D0" w:rsidR="0035644C" w:rsidRPr="00697FA6" w:rsidRDefault="0035644C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・余暇活動の充実</w:t>
      </w:r>
      <w:r w:rsidR="00F74041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</w:t>
      </w:r>
      <w:r w:rsidR="00F74041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041" w:rsidRPr="00697FA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プラス</w:t>
            </w:r>
          </w:rt>
          <w:rubyBase>
            <w:r w:rsidR="00F74041" w:rsidRPr="00697FA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＋</w:t>
            </w:r>
          </w:rubyBase>
        </w:ruby>
      </w:r>
      <w:r w:rsidR="00F74041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</w:t>
      </w:r>
      <w:r w:rsidR="00CD0F6B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自立へのプロセス</w:t>
      </w:r>
    </w:p>
    <w:p w14:paraId="00F754AB" w14:textId="77777777" w:rsidR="0035644C" w:rsidRPr="00697FA6" w:rsidRDefault="0035644C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4B975C73" w14:textId="6AC33A61" w:rsidR="00CD0F6B" w:rsidRPr="00697FA6" w:rsidRDefault="007F6B35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</w:t>
      </w:r>
      <w:r w:rsidR="00CD0F6B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障がいの重い人の社会参加</w:t>
      </w:r>
    </w:p>
    <w:p w14:paraId="3F786C70" w14:textId="77777777" w:rsidR="00CD0F6B" w:rsidRPr="00697FA6" w:rsidRDefault="00CD0F6B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2FB90F4B" w14:textId="2407E264" w:rsidR="00E419DA" w:rsidRPr="00697FA6" w:rsidRDefault="00E419DA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</w:t>
      </w:r>
      <w:r w:rsidR="00EF519A">
        <w:rPr>
          <w:rFonts w:ascii="UD デジタル 教科書体 NP-B" w:eastAsia="UD デジタル 教科書体 NP-B" w:hAnsi="HG丸ｺﾞｼｯｸM-PRO" w:hint="eastAsia"/>
          <w:sz w:val="24"/>
          <w:szCs w:val="24"/>
        </w:rPr>
        <w:t>共に暮らしながら</w:t>
      </w: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大切にしていること</w:t>
      </w:r>
    </w:p>
    <w:p w14:paraId="4B225166" w14:textId="77777777" w:rsidR="00CD0F6B" w:rsidRPr="00697FA6" w:rsidRDefault="00CD0F6B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</w:p>
    <w:p w14:paraId="5018B9F9" w14:textId="6E987268" w:rsidR="00E419DA" w:rsidRPr="00697FA6" w:rsidRDefault="00E419DA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★</w:t>
      </w:r>
      <w:r w:rsidR="00AE2844"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>私の老後と娘の将来</w:t>
      </w:r>
    </w:p>
    <w:p w14:paraId="0217F263" w14:textId="31C4E87A" w:rsidR="00AE2844" w:rsidRPr="00697FA6" w:rsidRDefault="00AE2844" w:rsidP="00697FA6">
      <w:pPr>
        <w:spacing w:line="400" w:lineRule="exact"/>
        <w:rPr>
          <w:rFonts w:ascii="UD デジタル 教科書体 NP-B" w:eastAsia="UD デジタル 教科書体 NP-B" w:hAnsi="HG丸ｺﾞｼｯｸM-PRO" w:hint="eastAsia"/>
          <w:sz w:val="24"/>
          <w:szCs w:val="24"/>
        </w:rPr>
      </w:pPr>
      <w:r w:rsidRPr="00697FA6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</w:t>
      </w:r>
    </w:p>
    <w:sectPr w:rsidR="00AE2844" w:rsidRPr="00697FA6" w:rsidSect="00EF519A">
      <w:type w:val="continuous"/>
      <w:pgSz w:w="16838" w:h="11906" w:orient="landscape"/>
      <w:pgMar w:top="900" w:right="737" w:bottom="1077" w:left="1418" w:header="851" w:footer="992" w:gutter="0"/>
      <w:cols w:num="2" w:space="828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820E" w14:textId="77777777" w:rsidR="00D74BC8" w:rsidRDefault="00D74BC8" w:rsidP="00E7356A">
      <w:r>
        <w:separator/>
      </w:r>
    </w:p>
  </w:endnote>
  <w:endnote w:type="continuationSeparator" w:id="0">
    <w:p w14:paraId="0C14605F" w14:textId="77777777" w:rsidR="00D74BC8" w:rsidRDefault="00D74BC8" w:rsidP="00E7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4A2B" w14:textId="77777777" w:rsidR="00D74BC8" w:rsidRDefault="00D74BC8" w:rsidP="00E7356A">
      <w:r>
        <w:separator/>
      </w:r>
    </w:p>
  </w:footnote>
  <w:footnote w:type="continuationSeparator" w:id="0">
    <w:p w14:paraId="69C97A4C" w14:textId="77777777" w:rsidR="00D74BC8" w:rsidRDefault="00D74BC8" w:rsidP="00E7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1B"/>
    <w:rsid w:val="00026769"/>
    <w:rsid w:val="0019761B"/>
    <w:rsid w:val="0029221A"/>
    <w:rsid w:val="00313AA5"/>
    <w:rsid w:val="00353CAC"/>
    <w:rsid w:val="0035644C"/>
    <w:rsid w:val="00405FDC"/>
    <w:rsid w:val="00535CB0"/>
    <w:rsid w:val="005C5004"/>
    <w:rsid w:val="00697FA6"/>
    <w:rsid w:val="006B2A40"/>
    <w:rsid w:val="007F6B35"/>
    <w:rsid w:val="008551BF"/>
    <w:rsid w:val="00894329"/>
    <w:rsid w:val="008B6025"/>
    <w:rsid w:val="009C205D"/>
    <w:rsid w:val="009F6526"/>
    <w:rsid w:val="00AE2844"/>
    <w:rsid w:val="00B90BA4"/>
    <w:rsid w:val="00BF090C"/>
    <w:rsid w:val="00C61684"/>
    <w:rsid w:val="00CD0F6B"/>
    <w:rsid w:val="00CD32EB"/>
    <w:rsid w:val="00D74BC8"/>
    <w:rsid w:val="00E419DA"/>
    <w:rsid w:val="00E7356A"/>
    <w:rsid w:val="00EF519A"/>
    <w:rsid w:val="00F25CA5"/>
    <w:rsid w:val="00F74041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E6F4"/>
  <w15:chartTrackingRefBased/>
  <w15:docId w15:val="{F683B57C-A5FE-4B75-885D-DEF19F56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56A"/>
  </w:style>
  <w:style w:type="paragraph" w:styleId="a5">
    <w:name w:val="footer"/>
    <w:basedOn w:val="a"/>
    <w:link w:val="a6"/>
    <w:uiPriority w:val="99"/>
    <w:unhideWhenUsed/>
    <w:rsid w:val="00E73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HGS創英角ﾎﾟｯﾌﾟ体"/>
        <a:ea typeface="HGS創英角ﾎﾟｯﾌﾟ体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並木</dc:creator>
  <cp:keywords/>
  <dc:description/>
  <cp:lastModifiedBy>並木 由美</cp:lastModifiedBy>
  <cp:revision>13</cp:revision>
  <cp:lastPrinted>2020-11-24T03:48:00Z</cp:lastPrinted>
  <dcterms:created xsi:type="dcterms:W3CDTF">2019-11-13T01:20:00Z</dcterms:created>
  <dcterms:modified xsi:type="dcterms:W3CDTF">2020-11-24T03:50:00Z</dcterms:modified>
</cp:coreProperties>
</file>